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B6" w:rsidRPr="00C427E2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E2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9C01B6" w:rsidRPr="00C427E2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E2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9C01B6" w:rsidRPr="00C427E2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E2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9C01B6" w:rsidRPr="00C427E2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E2">
        <w:rPr>
          <w:rFonts w:ascii="Times New Roman" w:hAnsi="Times New Roman" w:cs="Times New Roman"/>
          <w:sz w:val="24"/>
          <w:szCs w:val="24"/>
        </w:rPr>
        <w:t>"ГОРЛОВСКИЙ АВТОТРАНСПОРТНЫЙ ТЕХНИКУМ"</w:t>
      </w:r>
    </w:p>
    <w:p w:rsidR="009C01B6" w:rsidRPr="00C427E2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E2">
        <w:rPr>
          <w:rFonts w:ascii="Times New Roman" w:hAnsi="Times New Roman" w:cs="Times New Roman"/>
          <w:sz w:val="24"/>
          <w:szCs w:val="24"/>
        </w:rPr>
        <w:t>ГОСУДАРСТВЕННОГО ОБРАЗОВАТЕЛЬНОГО УЧРЕЖДЕНИЯ</w:t>
      </w:r>
    </w:p>
    <w:p w:rsidR="009C01B6" w:rsidRPr="00C427E2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E2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9C01B6" w:rsidRPr="00C427E2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E2">
        <w:rPr>
          <w:rFonts w:ascii="Times New Roman" w:hAnsi="Times New Roman" w:cs="Times New Roman"/>
          <w:sz w:val="24"/>
          <w:szCs w:val="24"/>
        </w:rPr>
        <w:t>"ДОНЕЦКИЙ НАЦИОНАЛЬНЫЙ ТЕХНИЧЕСКИЙ УНИВЕРСИТЕТ"</w:t>
      </w: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B6" w:rsidRPr="00C427E2" w:rsidRDefault="00962A61" w:rsidP="009C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ТЕСТОВЫХ ЗАДАНИЙ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дисциплине</w:t>
      </w: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B6" w:rsidRPr="00C427E2" w:rsidRDefault="00D32A50" w:rsidP="009C0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ОДП</w:t>
      </w:r>
      <w:r w:rsidR="009C01B6" w:rsidRPr="00C427E2">
        <w:rPr>
          <w:rFonts w:ascii="Times New Roman" w:hAnsi="Times New Roman" w:cs="Times New Roman"/>
          <w:b/>
          <w:sz w:val="28"/>
          <w:szCs w:val="28"/>
        </w:rPr>
        <w:t>.01.Математика</w:t>
      </w: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A50" w:rsidRDefault="00D32A50" w:rsidP="00D32A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специальностей:</w:t>
      </w:r>
      <w:r w:rsidRPr="0038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50" w:rsidRDefault="00D32A50" w:rsidP="00D32A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45FA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(автомобильном),</w:t>
      </w:r>
    </w:p>
    <w:p w:rsidR="00D32A50" w:rsidRPr="003845FA" w:rsidRDefault="00D32A50" w:rsidP="00D32A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45FA">
        <w:rPr>
          <w:rFonts w:ascii="Times New Roman" w:hAnsi="Times New Roman"/>
          <w:sz w:val="28"/>
          <w:szCs w:val="28"/>
        </w:rPr>
        <w:t>23.02.03 Техническое обслуживание и ремонт автомобильного транспорта, 23.02.05 Эксплуатация транспортного электрооборудования и автоматики</w:t>
      </w:r>
    </w:p>
    <w:p w:rsidR="00D32A50" w:rsidRPr="003845FA" w:rsidRDefault="00D32A50" w:rsidP="00D32A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45FA">
        <w:rPr>
          <w:rFonts w:ascii="Times New Roman" w:hAnsi="Times New Roman"/>
          <w:sz w:val="28"/>
          <w:szCs w:val="28"/>
        </w:rPr>
        <w:t>(на автомобильном транспорте)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одобрено на заседании                  Составитель: преподаватель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цикловой комиссии "Физико-математические,    ГПОУ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общетехнические дисциплины и                           автотранспортный техникум"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техника"                                          ГОУВПО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 от "__" __________ 201_ г.          Брагина Е.А.     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Брагина Е.А.</w:t>
      </w: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B6" w:rsidRDefault="009C01B6" w:rsidP="009C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A50" w:rsidRDefault="00D32A50" w:rsidP="009C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Горловка</w:t>
      </w:r>
    </w:p>
    <w:p w:rsidR="00BA43E7" w:rsidRDefault="00D32A50" w:rsidP="009C0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B23FDB" w:rsidRPr="00B23FDB" w:rsidRDefault="00B23FDB" w:rsidP="00B23FDB">
      <w:pPr>
        <w:shd w:val="clear" w:color="auto" w:fill="FFFFFF" w:themeFill="background1"/>
        <w:spacing w:after="0" w:line="360" w:lineRule="auto"/>
        <w:rPr>
          <w:rStyle w:val="a4"/>
          <w:rFonts w:ascii="Times New Roman" w:hAnsi="Times New Roman" w:cs="Times New Roman"/>
          <w:i w:val="0"/>
          <w:color w:val="432101"/>
          <w:sz w:val="28"/>
          <w:szCs w:val="28"/>
          <w:shd w:val="clear" w:color="auto" w:fill="FFFFFF" w:themeFill="background1"/>
        </w:rPr>
      </w:pPr>
      <w:r w:rsidRPr="00B23FDB">
        <w:rPr>
          <w:rStyle w:val="a4"/>
          <w:rFonts w:ascii="Times New Roman" w:hAnsi="Times New Roman" w:cs="Times New Roman"/>
          <w:b/>
          <w:i w:val="0"/>
          <w:color w:val="432101"/>
          <w:sz w:val="28"/>
          <w:szCs w:val="28"/>
          <w:shd w:val="clear" w:color="auto" w:fill="FFFFFF" w:themeFill="background1"/>
        </w:rPr>
        <w:lastRenderedPageBreak/>
        <w:t>Тест по теме "Основные понятия комбинаторики"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Сколькими способами могут разместиться 8 человек в салоне автобуса на восьми свободных местах?</w:t>
      </w:r>
    </w:p>
    <w:p w:rsidR="00B23FDB" w:rsidRPr="00B23FDB" w:rsidRDefault="00B23FDB" w:rsidP="00B23FDB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40320</w:t>
      </w:r>
    </w:p>
    <w:p w:rsidR="00B23FDB" w:rsidRPr="00B23FDB" w:rsidRDefault="00B23FDB" w:rsidP="00B23FDB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1600</w:t>
      </w:r>
    </w:p>
    <w:p w:rsidR="00B23FDB" w:rsidRPr="00B23FDB" w:rsidRDefault="00B23FDB" w:rsidP="00B23FDB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24</w:t>
      </w:r>
    </w:p>
    <w:p w:rsidR="00B23FDB" w:rsidRPr="00B23FDB" w:rsidRDefault="00B23FDB" w:rsidP="00B23FDB">
      <w:pPr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4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2.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Комбинаторика отвечает на вопрос</w:t>
      </w:r>
    </w:p>
    <w:p w:rsidR="00B23FDB" w:rsidRPr="00B23FDB" w:rsidRDefault="00B23FDB" w:rsidP="00B23FDB">
      <w:pPr>
        <w:numPr>
          <w:ilvl w:val="0"/>
          <w:numId w:val="2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какова частота массовых случайных явлений;</w:t>
      </w:r>
    </w:p>
    <w:p w:rsidR="00B23FDB" w:rsidRPr="00B23FDB" w:rsidRDefault="00B23FDB" w:rsidP="00B23FDB">
      <w:pPr>
        <w:numPr>
          <w:ilvl w:val="0"/>
          <w:numId w:val="2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с какой вероятностью произойдет некоторое случайное событие;</w:t>
      </w:r>
    </w:p>
    <w:p w:rsidR="00B23FDB" w:rsidRPr="00B23FDB" w:rsidRDefault="00B23FDB" w:rsidP="00B23FDB">
      <w:pPr>
        <w:numPr>
          <w:ilvl w:val="0"/>
          <w:numId w:val="2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сколько различных комбинаций можно составить из элементов данного множества.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3.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Сколько существует вариантов выбора двух чисел из восьми?</w:t>
      </w:r>
    </w:p>
    <w:p w:rsidR="00B23FDB" w:rsidRPr="00B23FDB" w:rsidRDefault="00B23FDB" w:rsidP="00B23FDB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36</w:t>
      </w:r>
    </w:p>
    <w:p w:rsidR="00B23FDB" w:rsidRPr="00B23FDB" w:rsidRDefault="00B23FDB" w:rsidP="00B23FDB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18</w:t>
      </w:r>
    </w:p>
    <w:p w:rsidR="00B23FDB" w:rsidRPr="00B23FDB" w:rsidRDefault="00B23FDB" w:rsidP="00B23FDB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</w:p>
    <w:p w:rsidR="00B23FDB" w:rsidRPr="00B23FDB" w:rsidRDefault="00B23FDB" w:rsidP="00B23FDB">
      <w:pPr>
        <w:numPr>
          <w:ilvl w:val="0"/>
          <w:numId w:val="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6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4.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В партии из 4000 семян пшеницы 50 семян не взошли. Какова вероятность появления невсхожих семян?</w:t>
      </w:r>
    </w:p>
    <w:p w:rsidR="00B23FDB" w:rsidRPr="00B23FDB" w:rsidRDefault="00B23FDB" w:rsidP="00B23FDB">
      <w:pPr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0,05</w:t>
      </w:r>
    </w:p>
    <w:p w:rsidR="00B23FDB" w:rsidRPr="00B23FDB" w:rsidRDefault="00B23FDB" w:rsidP="00B23FDB">
      <w:pPr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0,0125</w:t>
      </w:r>
    </w:p>
    <w:p w:rsidR="00B23FDB" w:rsidRPr="00B23FDB" w:rsidRDefault="00B23FDB" w:rsidP="00B23FDB">
      <w:pPr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0,5</w:t>
      </w:r>
    </w:p>
    <w:p w:rsidR="00B23FDB" w:rsidRPr="00B23FDB" w:rsidRDefault="00B23FDB" w:rsidP="00B23FDB">
      <w:pPr>
        <w:numPr>
          <w:ilvl w:val="0"/>
          <w:numId w:val="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0,001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5.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Выберите из предложенных множеств множество натуральных чисел</w:t>
      </w:r>
    </w:p>
    <w:p w:rsidR="00B23FDB" w:rsidRPr="00B23FDB" w:rsidRDefault="00B23FDB" w:rsidP="00B23FDB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N</w:t>
      </w:r>
    </w:p>
    <w:p w:rsidR="00B23FDB" w:rsidRPr="00B23FDB" w:rsidRDefault="00B23FDB" w:rsidP="00B23FDB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C</w:t>
      </w:r>
    </w:p>
    <w:p w:rsidR="00B23FDB" w:rsidRPr="00B23FDB" w:rsidRDefault="00B23FDB" w:rsidP="00B23FDB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Q</w:t>
      </w:r>
    </w:p>
    <w:p w:rsidR="00B23FDB" w:rsidRPr="00B23FDB" w:rsidRDefault="00B23FDB" w:rsidP="00B23FDB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R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lastRenderedPageBreak/>
        <w:t>Вопрос 6.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Множество, состоящее из всех элементов, принадлежащих множеству А и не принадлежащих множеству В называют</w:t>
      </w:r>
    </w:p>
    <w:p w:rsidR="00B23FDB" w:rsidRPr="00B23FDB" w:rsidRDefault="00B23FDB" w:rsidP="00B23FDB">
      <w:pPr>
        <w:numPr>
          <w:ilvl w:val="0"/>
          <w:numId w:val="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пересечением множеств А и В;</w:t>
      </w:r>
    </w:p>
    <w:p w:rsidR="00B23FDB" w:rsidRPr="00B23FDB" w:rsidRDefault="00B23FDB" w:rsidP="00B23FDB">
      <w:pPr>
        <w:numPr>
          <w:ilvl w:val="0"/>
          <w:numId w:val="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разностью множеств А и В;</w:t>
      </w:r>
    </w:p>
    <w:p w:rsidR="00B23FDB" w:rsidRPr="00B23FDB" w:rsidRDefault="00B23FDB" w:rsidP="00B23FDB">
      <w:pPr>
        <w:numPr>
          <w:ilvl w:val="0"/>
          <w:numId w:val="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объединением множеств А и В.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7.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Любое множество, состоящее из </w:t>
      </w:r>
      <w:proofErr w:type="spellStart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kk</w:t>
      </w:r>
      <w:proofErr w:type="spellEnd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элементов, взятых из данных </w:t>
      </w:r>
      <w:proofErr w:type="spellStart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nn</w:t>
      </w:r>
      <w:proofErr w:type="spellEnd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элементов, называется</w:t>
      </w:r>
    </w:p>
    <w:p w:rsidR="00B23FDB" w:rsidRPr="00B23FDB" w:rsidRDefault="00B23FDB" w:rsidP="00B23FDB">
      <w:pPr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сочетанием</w:t>
      </w:r>
    </w:p>
    <w:p w:rsidR="00B23FDB" w:rsidRPr="00B23FDB" w:rsidRDefault="00B23FDB" w:rsidP="00B23FDB">
      <w:pPr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размещением</w:t>
      </w:r>
    </w:p>
    <w:p w:rsidR="00B23FDB" w:rsidRPr="00B23FDB" w:rsidRDefault="00B23FDB" w:rsidP="00B23FDB">
      <w:pPr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перестановкой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8.</w:t>
      </w:r>
      <w:r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 xml:space="preserve"> 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Количество сочетаний из </w:t>
      </w:r>
      <w:proofErr w:type="spellStart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nn</w:t>
      </w:r>
      <w:proofErr w:type="spellEnd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элементов по </w:t>
      </w:r>
      <w:proofErr w:type="spellStart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kk</w:t>
      </w:r>
      <w:proofErr w:type="spellEnd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вычисляют по формуле:</w:t>
      </w:r>
    </w:p>
    <w:p w:rsidR="00B23FDB" w:rsidRPr="00B23FDB" w:rsidRDefault="00B23FDB" w:rsidP="00B23FDB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23FDB">
        <w:rPr>
          <w:rFonts w:ascii="Times New Roman" w:eastAsia="Times New Roman" w:hAnsi="Times New Roman" w:cs="Times New Roman"/>
          <w:sz w:val="28"/>
          <w:szCs w:val="28"/>
        </w:rPr>
        <w:t>n!k</w:t>
      </w:r>
      <w:proofErr w:type="spellEnd"/>
      <w:r w:rsidRPr="00B23FDB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spellStart"/>
      <w:r w:rsidRPr="00B23FDB">
        <w:rPr>
          <w:rFonts w:ascii="Times New Roman" w:eastAsia="Times New Roman" w:hAnsi="Times New Roman" w:cs="Times New Roman"/>
          <w:sz w:val="28"/>
          <w:szCs w:val="28"/>
        </w:rPr>
        <w:t>n−k</w:t>
      </w:r>
      <w:proofErr w:type="spellEnd"/>
      <w:r w:rsidRPr="00B23FDB">
        <w:rPr>
          <w:rFonts w:ascii="Times New Roman" w:eastAsia="Times New Roman" w:hAnsi="Times New Roman" w:cs="Times New Roman"/>
          <w:sz w:val="28"/>
          <w:szCs w:val="28"/>
        </w:rPr>
        <w:t>)!</w:t>
      </w:r>
      <w:proofErr w:type="spellStart"/>
      <w:r w:rsidRPr="00B23FDB">
        <w:rPr>
          <w:rFonts w:ascii="Times New Roman" w:eastAsia="Times New Roman" w:hAnsi="Times New Roman" w:cs="Times New Roman"/>
          <w:sz w:val="28"/>
          <w:szCs w:val="28"/>
        </w:rPr>
        <w:t>n!k</w:t>
      </w:r>
      <w:proofErr w:type="spellEnd"/>
      <w:r w:rsidRPr="00B23FDB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spellStart"/>
      <w:r w:rsidRPr="00B23FDB">
        <w:rPr>
          <w:rFonts w:ascii="Times New Roman" w:eastAsia="Times New Roman" w:hAnsi="Times New Roman" w:cs="Times New Roman"/>
          <w:sz w:val="28"/>
          <w:szCs w:val="28"/>
        </w:rPr>
        <w:t>n−k</w:t>
      </w:r>
      <w:proofErr w:type="spellEnd"/>
      <w:r w:rsidRPr="00B23FDB">
        <w:rPr>
          <w:rFonts w:ascii="Times New Roman" w:eastAsia="Times New Roman" w:hAnsi="Times New Roman" w:cs="Times New Roman"/>
          <w:sz w:val="28"/>
          <w:szCs w:val="28"/>
        </w:rPr>
        <w:t>)!</w:t>
      </w:r>
    </w:p>
    <w:p w:rsidR="00B23FDB" w:rsidRPr="00B23FDB" w:rsidRDefault="00B23FDB" w:rsidP="00B23FDB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n</w:t>
      </w:r>
      <w:proofErr w:type="spellEnd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!(</w:t>
      </w: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n−k</w:t>
      </w:r>
      <w:proofErr w:type="spellEnd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)!</w:t>
      </w: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n</w:t>
      </w:r>
      <w:proofErr w:type="spellEnd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!(</w:t>
      </w: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n−k</w:t>
      </w:r>
      <w:proofErr w:type="spellEnd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)!</w:t>
      </w:r>
    </w:p>
    <w:p w:rsidR="00B23FDB" w:rsidRPr="00B23FDB" w:rsidRDefault="00B23FDB" w:rsidP="00B23FDB">
      <w:pPr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n!k!n!k</w:t>
      </w:r>
      <w:proofErr w:type="spellEnd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!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9.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Сколько различных пятизначных чисел можно составить из цифр 1, 2, 3, 4, 5?</w:t>
      </w:r>
    </w:p>
    <w:p w:rsidR="00B23FDB" w:rsidRPr="00B23FDB" w:rsidRDefault="00B23FDB" w:rsidP="00B23FDB">
      <w:pPr>
        <w:numPr>
          <w:ilvl w:val="0"/>
          <w:numId w:val="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120</w:t>
      </w:r>
    </w:p>
    <w:p w:rsidR="00B23FDB" w:rsidRPr="00B23FDB" w:rsidRDefault="00B23FDB" w:rsidP="00B23FDB">
      <w:pPr>
        <w:numPr>
          <w:ilvl w:val="0"/>
          <w:numId w:val="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3125</w:t>
      </w:r>
    </w:p>
    <w:p w:rsidR="00B23FDB" w:rsidRPr="00B23FDB" w:rsidRDefault="00B23FDB" w:rsidP="00B23FDB">
      <w:pPr>
        <w:numPr>
          <w:ilvl w:val="0"/>
          <w:numId w:val="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5</w:t>
      </w:r>
    </w:p>
    <w:p w:rsidR="00B23FDB" w:rsidRPr="00B23FDB" w:rsidRDefault="00B23FDB" w:rsidP="00B23FDB">
      <w:pPr>
        <w:numPr>
          <w:ilvl w:val="0"/>
          <w:numId w:val="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20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10.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Сколькими способами из 9 учебных дисциплин можно составить расписание учебного дня из 6 различных уроков.</w:t>
      </w:r>
    </w:p>
    <w:p w:rsidR="00B23FDB" w:rsidRPr="00B23FDB" w:rsidRDefault="00B23FDB" w:rsidP="00B23FDB">
      <w:pPr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258</w:t>
      </w:r>
    </w:p>
    <w:p w:rsidR="00B23FDB" w:rsidRPr="00B23FDB" w:rsidRDefault="00B23FDB" w:rsidP="00B23FDB">
      <w:pPr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10000</w:t>
      </w:r>
    </w:p>
    <w:p w:rsidR="00B23FDB" w:rsidRPr="00B23FDB" w:rsidRDefault="00B23FDB" w:rsidP="00B23FDB">
      <w:pPr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60480</w:t>
      </w:r>
    </w:p>
    <w:p w:rsidR="00B23FDB" w:rsidRPr="00B23FDB" w:rsidRDefault="00B23FDB" w:rsidP="00B23FDB">
      <w:pPr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78356</w:t>
      </w:r>
    </w:p>
    <w:p w:rsidR="00B23FDB" w:rsidRPr="00B23FDB" w:rsidRDefault="00B23FDB" w:rsidP="00B23F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11.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 xml:space="preserve"> Если объект А можно выбрать </w:t>
      </w:r>
      <w:proofErr w:type="spellStart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х</w:t>
      </w:r>
      <w:proofErr w:type="spellEnd"/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 xml:space="preserve"> способами, а объект В – у способами, то каким количеством способов можно выбрать объект «А и В»</w:t>
      </w:r>
    </w:p>
    <w:p w:rsidR="00B23FDB" w:rsidRPr="00B23FDB" w:rsidRDefault="00B23FDB" w:rsidP="00B23FDB">
      <w:pPr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proofErr w:type="spellEnd"/>
    </w:p>
    <w:p w:rsidR="00B23FDB" w:rsidRPr="00B23FDB" w:rsidRDefault="00B23FDB" w:rsidP="00B23FDB">
      <w:pPr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x</w:t>
      </w:r>
      <w:proofErr w:type="spellEnd"/>
    </w:p>
    <w:p w:rsidR="00B23FDB" w:rsidRPr="00B23FDB" w:rsidRDefault="00B23FDB" w:rsidP="00B23FDB">
      <w:pPr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x-y</w:t>
      </w:r>
      <w:proofErr w:type="spellEnd"/>
    </w:p>
    <w:p w:rsidR="00B23FDB" w:rsidRPr="00B23FDB" w:rsidRDefault="00B23FDB" w:rsidP="00B23FDB">
      <w:pPr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proofErr w:type="spellStart"/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x+y</w:t>
      </w:r>
      <w:proofErr w:type="spellEnd"/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12.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Сколькими способами можно расставить 4 различные книги на книжной полке?</w:t>
      </w:r>
    </w:p>
    <w:p w:rsidR="00B23FDB" w:rsidRPr="00B23FDB" w:rsidRDefault="00B23FDB" w:rsidP="00B23FDB">
      <w:pPr>
        <w:numPr>
          <w:ilvl w:val="0"/>
          <w:numId w:val="12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20</w:t>
      </w:r>
    </w:p>
    <w:p w:rsidR="00B23FDB" w:rsidRPr="00B23FDB" w:rsidRDefault="00B23FDB" w:rsidP="00B23FDB">
      <w:pPr>
        <w:numPr>
          <w:ilvl w:val="0"/>
          <w:numId w:val="12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4</w:t>
      </w:r>
    </w:p>
    <w:p w:rsidR="00B23FDB" w:rsidRPr="00B23FDB" w:rsidRDefault="00B23FDB" w:rsidP="00B23FDB">
      <w:pPr>
        <w:numPr>
          <w:ilvl w:val="0"/>
          <w:numId w:val="12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</w:p>
    <w:p w:rsidR="00B23FDB" w:rsidRPr="00B23FDB" w:rsidRDefault="00B23FDB" w:rsidP="00B23FDB">
      <w:pPr>
        <w:numPr>
          <w:ilvl w:val="0"/>
          <w:numId w:val="12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16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13.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В футбольной команде 11 человек. Необходимо выбрать капитана и его заместителя. Сколькими способами это можно сделать?</w:t>
      </w:r>
    </w:p>
    <w:p w:rsidR="00B23FDB" w:rsidRPr="00B23FDB" w:rsidRDefault="00B23FDB" w:rsidP="00B23FDB">
      <w:pPr>
        <w:numPr>
          <w:ilvl w:val="0"/>
          <w:numId w:val="1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110</w:t>
      </w:r>
    </w:p>
    <w:p w:rsidR="00B23FDB" w:rsidRPr="00B23FDB" w:rsidRDefault="00B23FDB" w:rsidP="00B23FDB">
      <w:pPr>
        <w:numPr>
          <w:ilvl w:val="0"/>
          <w:numId w:val="1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160</w:t>
      </w:r>
    </w:p>
    <w:p w:rsidR="00B23FDB" w:rsidRPr="00B23FDB" w:rsidRDefault="00B23FDB" w:rsidP="00B23FDB">
      <w:pPr>
        <w:numPr>
          <w:ilvl w:val="0"/>
          <w:numId w:val="1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121</w:t>
      </w:r>
    </w:p>
    <w:p w:rsidR="00B23FDB" w:rsidRPr="00B23FDB" w:rsidRDefault="00B23FDB" w:rsidP="00B23FDB">
      <w:pPr>
        <w:numPr>
          <w:ilvl w:val="0"/>
          <w:numId w:val="13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11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14.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Вычислить 10!/5!10!/5!</w:t>
      </w:r>
    </w:p>
    <w:p w:rsidR="00B23FDB" w:rsidRPr="00B23FDB" w:rsidRDefault="00B23FDB" w:rsidP="00B23FDB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2</w:t>
      </w:r>
    </w:p>
    <w:p w:rsidR="00B23FDB" w:rsidRPr="00B23FDB" w:rsidRDefault="00B23FDB" w:rsidP="00B23FDB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125</w:t>
      </w:r>
    </w:p>
    <w:p w:rsidR="00B23FDB" w:rsidRPr="00B23FDB" w:rsidRDefault="00B23FDB" w:rsidP="00B23FDB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2000</w:t>
      </w:r>
    </w:p>
    <w:p w:rsidR="00B23FDB" w:rsidRPr="00B23FDB" w:rsidRDefault="00B23FDB" w:rsidP="00B23FDB">
      <w:pPr>
        <w:numPr>
          <w:ilvl w:val="0"/>
          <w:numId w:val="14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30240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15.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В корзине лежат грибы, среди которых 10% белых и 40% рыжих. Какова вероятность того, что выбранный гриб белый или рыжий?</w:t>
      </w:r>
    </w:p>
    <w:p w:rsidR="00B23FDB" w:rsidRPr="00B23FDB" w:rsidRDefault="00B23FDB" w:rsidP="00B23FDB">
      <w:pPr>
        <w:numPr>
          <w:ilvl w:val="0"/>
          <w:numId w:val="1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0.5</w:t>
      </w:r>
    </w:p>
    <w:p w:rsidR="00B23FDB" w:rsidRPr="00B23FDB" w:rsidRDefault="00B23FDB" w:rsidP="00B23FDB">
      <w:pPr>
        <w:numPr>
          <w:ilvl w:val="0"/>
          <w:numId w:val="1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0.1</w:t>
      </w:r>
    </w:p>
    <w:p w:rsidR="00B23FDB" w:rsidRPr="00B23FDB" w:rsidRDefault="00B23FDB" w:rsidP="00B23FDB">
      <w:pPr>
        <w:numPr>
          <w:ilvl w:val="0"/>
          <w:numId w:val="1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0.4</w:t>
      </w:r>
    </w:p>
    <w:p w:rsidR="00B23FDB" w:rsidRPr="00B23FDB" w:rsidRDefault="00B23FDB" w:rsidP="00B23FDB">
      <w:pPr>
        <w:numPr>
          <w:ilvl w:val="0"/>
          <w:numId w:val="15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0.04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16.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Сколько существует трехзначных чисел, все цифры которых нечетные и различные.</w:t>
      </w:r>
    </w:p>
    <w:p w:rsidR="00B23FDB" w:rsidRPr="00B23FDB" w:rsidRDefault="00B23FDB" w:rsidP="00B23FDB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30</w:t>
      </w:r>
    </w:p>
    <w:p w:rsidR="00B23FDB" w:rsidRPr="00B23FDB" w:rsidRDefault="00B23FDB" w:rsidP="00B23FDB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</w:p>
    <w:p w:rsidR="00B23FDB" w:rsidRPr="00B23FDB" w:rsidRDefault="00B23FDB" w:rsidP="00B23FDB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120</w:t>
      </w:r>
    </w:p>
    <w:p w:rsidR="00B23FDB" w:rsidRPr="00B23FDB" w:rsidRDefault="00B23FDB" w:rsidP="00B23FDB">
      <w:pPr>
        <w:numPr>
          <w:ilvl w:val="0"/>
          <w:numId w:val="16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10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17.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Число 14! НЕ делится на:</w:t>
      </w:r>
    </w:p>
    <w:p w:rsidR="00B23FDB" w:rsidRPr="00B23FDB" w:rsidRDefault="00B23FDB" w:rsidP="00B23FDB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168</w:t>
      </w:r>
    </w:p>
    <w:p w:rsidR="00B23FDB" w:rsidRPr="00B23FDB" w:rsidRDefault="00B23FDB" w:rsidP="00B23FDB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136</w:t>
      </w:r>
    </w:p>
    <w:p w:rsidR="00B23FDB" w:rsidRPr="00B23FDB" w:rsidRDefault="00B23FDB" w:rsidP="00B23FDB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147</w:t>
      </w:r>
    </w:p>
    <w:p w:rsidR="00B23FDB" w:rsidRPr="00B23FDB" w:rsidRDefault="00B23FDB" w:rsidP="00B23FDB">
      <w:pPr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132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18.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Сколько различных двухзначных чисел можно записать, используя цифры 2, 3, 8, если цифры в этих числах могут повторяться?</w:t>
      </w:r>
    </w:p>
    <w:p w:rsidR="00B23FDB" w:rsidRPr="00B23FDB" w:rsidRDefault="00B23FDB" w:rsidP="00B23FDB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B23FDB" w:rsidRPr="00B23FDB" w:rsidRDefault="00B23FDB" w:rsidP="00B23FDB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3</w:t>
      </w:r>
    </w:p>
    <w:p w:rsidR="00B23FDB" w:rsidRPr="00B23FDB" w:rsidRDefault="00B23FDB" w:rsidP="00B23FDB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6</w:t>
      </w:r>
    </w:p>
    <w:p w:rsidR="00B23FDB" w:rsidRPr="00B23FDB" w:rsidRDefault="00B23FDB" w:rsidP="00B23FDB">
      <w:pPr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8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19.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Что означает K!K!</w:t>
      </w:r>
    </w:p>
    <w:p w:rsidR="00B23FDB" w:rsidRPr="00B23FDB" w:rsidRDefault="00B23FDB" w:rsidP="00B23FDB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восклицание</w:t>
      </w:r>
    </w:p>
    <w:p w:rsidR="00B23FDB" w:rsidRPr="00B23FDB" w:rsidRDefault="00B23FDB" w:rsidP="00B23FDB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произведение целых чисел от 1 до </w:t>
      </w:r>
      <w:r w:rsidRPr="00B23FDB">
        <w:rPr>
          <w:rFonts w:ascii="Times New Roman" w:eastAsia="Times New Roman" w:hAnsi="Times New Roman" w:cs="Times New Roman"/>
          <w:sz w:val="28"/>
          <w:szCs w:val="28"/>
        </w:rPr>
        <w:t>KK</w:t>
      </w:r>
    </w:p>
    <w:p w:rsidR="00B23FDB" w:rsidRPr="00B23FDB" w:rsidRDefault="00B23FDB" w:rsidP="00B23FDB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сумму квадратов целых чисел от 1 до KK</w:t>
      </w:r>
    </w:p>
    <w:p w:rsidR="00B23FDB" w:rsidRPr="00B23FDB" w:rsidRDefault="00B23FDB" w:rsidP="00B23FDB">
      <w:pPr>
        <w:numPr>
          <w:ilvl w:val="0"/>
          <w:numId w:val="19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K−1K−1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575757"/>
          <w:sz w:val="28"/>
          <w:szCs w:val="28"/>
        </w:rPr>
        <w:t>Вопрос 20.</w:t>
      </w:r>
      <w:r w:rsidRPr="00B23FDB">
        <w:rPr>
          <w:rFonts w:ascii="Times New Roman" w:eastAsia="Times New Roman" w:hAnsi="Times New Roman" w:cs="Times New Roman"/>
          <w:color w:val="575757"/>
          <w:sz w:val="28"/>
          <w:szCs w:val="28"/>
        </w:rPr>
        <w:t> Сколькими способами могут разместиться 3 человека в четырехместном купе на свободных местах?</w:t>
      </w:r>
    </w:p>
    <w:p w:rsidR="00B23FDB" w:rsidRPr="00B23FDB" w:rsidRDefault="00B23FDB" w:rsidP="00B23FDB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12</w:t>
      </w:r>
    </w:p>
    <w:p w:rsidR="00B23FDB" w:rsidRPr="00B23FDB" w:rsidRDefault="00B23FDB" w:rsidP="00B23FDB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48</w:t>
      </w:r>
    </w:p>
    <w:p w:rsidR="00B23FDB" w:rsidRPr="00B23FDB" w:rsidRDefault="00B23FDB" w:rsidP="00B23FDB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4F4F4F"/>
          <w:sz w:val="28"/>
          <w:szCs w:val="28"/>
        </w:rPr>
        <w:t>6</w:t>
      </w:r>
    </w:p>
    <w:p w:rsidR="00B23FDB" w:rsidRPr="00B23FDB" w:rsidRDefault="00B23FDB" w:rsidP="00B23FDB">
      <w:pPr>
        <w:numPr>
          <w:ilvl w:val="0"/>
          <w:numId w:val="20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</w:p>
    <w:p w:rsidR="00B23FDB" w:rsidRPr="00B23FDB" w:rsidRDefault="00B23FDB" w:rsidP="00B23FDB">
      <w:pPr>
        <w:shd w:val="clear" w:color="auto" w:fill="FFFFFF"/>
        <w:spacing w:after="0" w:line="360" w:lineRule="auto"/>
        <w:ind w:left="357"/>
        <w:rPr>
          <w:rFonts w:ascii="Times New Roman" w:eastAsia="Times New Roman" w:hAnsi="Times New Roman" w:cs="Times New Roman"/>
          <w:b/>
          <w:bCs/>
          <w:color w:val="036098"/>
          <w:sz w:val="28"/>
          <w:szCs w:val="28"/>
        </w:rPr>
      </w:pPr>
    </w:p>
    <w:p w:rsidR="00B23FDB" w:rsidRPr="00B23FDB" w:rsidRDefault="00B23FDB" w:rsidP="00B23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3FDB">
        <w:rPr>
          <w:rFonts w:ascii="Times New Roman" w:eastAsia="Times New Roman" w:hAnsi="Times New Roman" w:cs="Times New Roman"/>
          <w:sz w:val="28"/>
          <w:szCs w:val="28"/>
          <w:lang w:val="uk-UA"/>
        </w:rPr>
        <w:t>Ключ к тесту</w:t>
      </w:r>
    </w:p>
    <w:tbl>
      <w:tblPr>
        <w:tblStyle w:val="a3"/>
        <w:tblW w:w="0" w:type="auto"/>
        <w:tblLook w:val="04A0"/>
      </w:tblPr>
      <w:tblGrid>
        <w:gridCol w:w="956"/>
        <w:gridCol w:w="996"/>
        <w:gridCol w:w="957"/>
        <w:gridCol w:w="997"/>
        <w:gridCol w:w="957"/>
        <w:gridCol w:w="998"/>
        <w:gridCol w:w="958"/>
        <w:gridCol w:w="998"/>
      </w:tblGrid>
      <w:tr w:rsidR="00B23FDB" w:rsidRPr="00B23FDB" w:rsidTr="00E14573">
        <w:tc>
          <w:tcPr>
            <w:tcW w:w="95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теста</w:t>
            </w:r>
            <w:proofErr w:type="spellEnd"/>
          </w:p>
        </w:tc>
        <w:tc>
          <w:tcPr>
            <w:tcW w:w="99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Ответ</w:t>
            </w:r>
            <w:proofErr w:type="spellEnd"/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теста</w:t>
            </w:r>
            <w:proofErr w:type="spellEnd"/>
          </w:p>
        </w:tc>
        <w:tc>
          <w:tcPr>
            <w:tcW w:w="99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Ответ</w:t>
            </w:r>
            <w:proofErr w:type="spellEnd"/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теста</w:t>
            </w:r>
            <w:proofErr w:type="spellEnd"/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Ответ</w:t>
            </w:r>
            <w:proofErr w:type="spellEnd"/>
          </w:p>
        </w:tc>
        <w:tc>
          <w:tcPr>
            <w:tcW w:w="95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теста</w:t>
            </w:r>
            <w:proofErr w:type="spellEnd"/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Ответ</w:t>
            </w:r>
            <w:proofErr w:type="spellEnd"/>
          </w:p>
        </w:tc>
      </w:tr>
      <w:tr w:rsidR="00B23FDB" w:rsidRPr="00B23FDB" w:rsidTr="00E14573">
        <w:tc>
          <w:tcPr>
            <w:tcW w:w="95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23FDB" w:rsidRPr="00B23FDB" w:rsidTr="00E14573">
        <w:tc>
          <w:tcPr>
            <w:tcW w:w="95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23FDB" w:rsidRPr="00B23FDB" w:rsidTr="00E14573">
        <w:tc>
          <w:tcPr>
            <w:tcW w:w="95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99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23FDB" w:rsidRPr="00B23FDB" w:rsidTr="00E14573">
        <w:tc>
          <w:tcPr>
            <w:tcW w:w="95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23FDB" w:rsidRPr="00B23FDB" w:rsidTr="00E14573">
        <w:tc>
          <w:tcPr>
            <w:tcW w:w="95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6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8" w:type="dxa"/>
          </w:tcPr>
          <w:p w:rsidR="00B23FDB" w:rsidRPr="00B23FDB" w:rsidRDefault="00B23FDB" w:rsidP="00B23F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B23FDB" w:rsidRPr="00B23FDB" w:rsidRDefault="00B23FDB" w:rsidP="00B23F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FDB" w:rsidRPr="00B23FDB" w:rsidRDefault="00B23FDB" w:rsidP="00B23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3FD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ест по </w:t>
      </w:r>
      <w:proofErr w:type="spellStart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теме</w:t>
      </w:r>
      <w:proofErr w:type="spellEnd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"</w:t>
      </w:r>
      <w:proofErr w:type="spellStart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Аксиомы</w:t>
      </w:r>
      <w:proofErr w:type="spellEnd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стереометрии</w:t>
      </w:r>
      <w:proofErr w:type="spellEnd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простейшие</w:t>
      </w:r>
      <w:proofErr w:type="spellEnd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следствия</w:t>
      </w:r>
      <w:proofErr w:type="spellEnd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из</w:t>
      </w:r>
      <w:proofErr w:type="spellEnd"/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них"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Плоскость, притом только одна,  проходит  через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любые три точки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любые три точки лежащие на одной прямой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любые три точки не лежащие на одной прямой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Плоскость, притом только одна,  проходит  через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две пересекающиеся прямые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одну прямую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две скрещивающиеся прямые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Если две точки прямой принадлежат плоскости, то прямая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пересекает плоскость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лежит в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параллельна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</w:rPr>
        <w:t xml:space="preserve">4. 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Точки А, В, С и 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не лежат в одной плоскости, следовательно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какие-то три из них лежат на одной прямой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никакие из трех данных точек не лежат на одной прямой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прямые АВ и СD пересекаются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Какое из следующих утверждений верно?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любые четыре точки лежат в одной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любые три точки не лежат в одной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любые четыре точки не лежат в одной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через любые три точки, не лежащие на одной прямой, проходит плоскость и только одна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Сколько общих точек могут иметь две различные плоскости?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1. 2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2. 3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несколько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бесконечно много или ни одной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Точки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 В, С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лежат на одной прямой, точка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не лежит на ней.   Через  каждые три точки проведена одна плоскость. Сколько различных   плоскостей при этом получилось?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1. 2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2. 3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3. 1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бесконечно много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Если три точки не лежат на одной прямой, то положение плоскости в пространстве они: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определяют в любом случае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определяют, но при дополнительных условиях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определяют в любом случае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ничего сказать нельзя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Выберите верное утверждение.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Если одна точка прямой лежит в плоскости, то все точки прямой лежат в этой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через прямую и не лежащую на ней точку проходит плоскость, и притом только одна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через две пересекающиеся прямые плоскость провести нельзя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любые две плоскости не имеют общих точек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Назовите общую прямую плоскостей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AFD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DEF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AD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DE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AF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DF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Какую из перечисленных плоскостей пересекает прямая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EF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ABC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AA1D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BB1C1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AF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Через точку М, не лежащую на прямой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провели прямые, пересекающие прямую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Тогда: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эти прямые не лежат в одной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эти прямые лежат в одной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часть прямых лежит в плоскости, а часть -  нет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все прямые совпадают с прямой а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Прямая </w:t>
      </w:r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 </w:t>
      </w: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лежит в плоскости </w:t>
      </w:r>
      <w:proofErr w:type="spellStart"/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α</w:t>
      </w:r>
      <w:proofErr w:type="spellEnd"/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 пересекает плоскость </w:t>
      </w:r>
      <w:proofErr w:type="spellStart"/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β</w:t>
      </w:r>
      <w:proofErr w:type="spellEnd"/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Каково взаимное расположение плоскостей </w:t>
      </w:r>
      <w:proofErr w:type="spellStart"/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α</w:t>
      </w:r>
      <w:proofErr w:type="spellEnd"/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 </w:t>
      </w:r>
      <w:proofErr w:type="spellStart"/>
      <w:r w:rsidRPr="00B23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β</w:t>
      </w:r>
      <w:proofErr w:type="spellEnd"/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они совпадают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имеют только одну общую точку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пересекаются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пересекаются по некоторой прямой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Основными понятиями в стереометрии являются: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куб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точка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луч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треугольник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5. прямая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6. плоскость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Что можно сказать о взаимном расположении двух плоскостей, которые имеют три общие точки, не лежащие на одной прямой?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пересекаются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ничего сказать нельзя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пересекаются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совпадают</w:t>
      </w:r>
    </w:p>
    <w:p w:rsidR="00B23FDB" w:rsidRPr="00B23FDB" w:rsidRDefault="00B23FDB" w:rsidP="00B23F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Какое из следующих утверждений верно?</w:t>
      </w:r>
    </w:p>
    <w:p w:rsidR="00B23FDB" w:rsidRPr="00B23FDB" w:rsidRDefault="00B23FDB" w:rsidP="00B23FDB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</w:rPr>
        <w:t>Варианты ответов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1. если две точки окружности лежат в плоскости, то вся окружность лежит в этой плоскости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2. любые две плоскости имеют только одну общую точку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3. через две точки проходит плоскость и притом только одна</w:t>
      </w:r>
    </w:p>
    <w:p w:rsidR="00B23FDB" w:rsidRPr="00B23FDB" w:rsidRDefault="00B23FDB" w:rsidP="00B23F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FDB">
        <w:rPr>
          <w:rFonts w:ascii="Times New Roman" w:eastAsia="Times New Roman" w:hAnsi="Times New Roman" w:cs="Times New Roman"/>
          <w:color w:val="000000"/>
          <w:sz w:val="28"/>
          <w:szCs w:val="28"/>
        </w:rPr>
        <w:t>4. прямая лежит в плоскости данного треугольника, если она пересекает две прямые, содержащие стороны треугольника</w:t>
      </w:r>
    </w:p>
    <w:p w:rsidR="00B23FDB" w:rsidRPr="00B23FDB" w:rsidRDefault="00B23FDB" w:rsidP="00B23F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3FDB">
        <w:rPr>
          <w:rFonts w:ascii="Times New Roman" w:hAnsi="Times New Roman" w:cs="Times New Roman"/>
          <w:b/>
          <w:sz w:val="28"/>
          <w:szCs w:val="28"/>
        </w:rPr>
        <w:t>Ключ к тесту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№ теста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№ теста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№ теста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№ теста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2, 5, 6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23FDB" w:rsidRPr="00B23FDB" w:rsidRDefault="00B23FDB" w:rsidP="00B23F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DB" w:rsidRDefault="00B23FDB" w:rsidP="00B23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3FDB" w:rsidRDefault="00B23FDB" w:rsidP="00B23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3FDB" w:rsidRPr="00B23FDB" w:rsidRDefault="00B23FDB" w:rsidP="00B23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3F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Тест </w:t>
      </w:r>
      <w:r w:rsidRPr="00B23FDB">
        <w:rPr>
          <w:rFonts w:ascii="Times New Roman" w:eastAsia="Times New Roman" w:hAnsi="Times New Roman" w:cs="Times New Roman"/>
          <w:b/>
          <w:bCs/>
          <w:sz w:val="28"/>
          <w:szCs w:val="28"/>
        </w:rPr>
        <w:t>по разделу "</w:t>
      </w:r>
      <w:r w:rsidRPr="00B23FDB">
        <w:rPr>
          <w:rFonts w:ascii="Times New Roman" w:hAnsi="Times New Roman" w:cs="Times New Roman"/>
          <w:b/>
          <w:sz w:val="28"/>
          <w:szCs w:val="28"/>
        </w:rPr>
        <w:t>Геометрические тела и поверхности"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1. Тело, поверхность которого состоит из конечного числа плоских многоугольников,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Четырехугольник 2. Многоугольник 3. Многогранник 4. Шестиугольник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2. К многогранникам относятся: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Параллелепипед 2. Призма 3. Пирамида 4. Все ответы верны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3. Отрезок, соединяющий две вершины призмы, не принадлежащие одной грани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Диагональю 2. Ребром 3. Гранью 4. Осью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4. У призмы боковые ребра: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Равны 2. Симметричны 3. Параллельны и равны 4. Параллельны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5. Грани параллелепипеда не имеющие общих вершин, называются: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Противолежащими 2. Противоположными 3. Симметричными 4. Равными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6. Перпендикуляр, опущенный из вершины пирамиды на плоскость основания,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Медианой 2. Осью 3. Диагональю 4. Высотой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7. Высота боковой грани правильной пирамиды, проведенная из ее вершины,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Медианой 2. Апофемой 3. Перпендикуляром 4. Биссектрисой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8. У куба все грани: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Прямоугольники 2. Квадраты 3. Трапеции 4. Ромбы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9. Тело, состоящее из двух кругов и всех отрезков, соединяющих точки кругов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Конусом 2. Шаром 3. Цилиндром 4. Сферой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10. У цилиндра образующие: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Равны 2. Параллельны 3. Симметричны 4. Параллельны и равны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11. Основания цилиндра лежат в: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Одной плоскости 2. Равных плоскостях 3. Параллельных плоскостях 4. Разных плоскостях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lastRenderedPageBreak/>
        <w:t>12. Поверхность конуса состоит из: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Образующих 2. Граней и ребер 3. Основания и ребра 4. Основания и боковой поверхности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13. Отрезок, соединяющий две точки шаровой поверхности и проходящий через центр шара,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Радиусом 2. Центром 3. Осью 4. Диаметром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14. Всякое сечение шара плоскостью есть: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Окружность 2. Круг 3. Сфера 4. Полукруг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15. Сечение шара диаметральной плоскостью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Большим кругом 2. Большой окружностью 3. Малым кругом 4. Окружностью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16. Круг конуса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Вершиной 2. Плоскостью 3. Гранью 4. Основанием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17. Основания призмы: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Параллельны и равны 2. Равны 3. Перпендикулярны 4. Не равны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18. Площадью боковой поверхности призмы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Сумма площадей боковых многоугольников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2. Сумма площадей боковых ребер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3. Сумма площадей боковых граней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4. Сумма площадей оснований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19. Пересечения диагоналей параллелепипеда является его: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Центром 2. Центром симметрии 3. Линейным размером 4. Точкой сечения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20. Вершины многогранника обозначаются: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а, в, с, </w:t>
      </w:r>
      <w:proofErr w:type="spellStart"/>
      <w:r w:rsidRPr="00B23FDB">
        <w:rPr>
          <w:sz w:val="28"/>
          <w:szCs w:val="28"/>
        </w:rPr>
        <w:t>d</w:t>
      </w:r>
      <w:proofErr w:type="spellEnd"/>
      <w:r w:rsidRPr="00B23FDB">
        <w:rPr>
          <w:sz w:val="28"/>
          <w:szCs w:val="28"/>
        </w:rPr>
        <w:t> ... 2. А, В, С, D ... 3. </w:t>
      </w:r>
      <w:proofErr w:type="spellStart"/>
      <w:r w:rsidRPr="00B23FDB">
        <w:rPr>
          <w:sz w:val="28"/>
          <w:szCs w:val="28"/>
        </w:rPr>
        <w:t>ab</w:t>
      </w:r>
      <w:proofErr w:type="spellEnd"/>
      <w:r w:rsidRPr="00B23FDB">
        <w:rPr>
          <w:sz w:val="28"/>
          <w:szCs w:val="28"/>
        </w:rPr>
        <w:t>, </w:t>
      </w:r>
      <w:proofErr w:type="spellStart"/>
      <w:r w:rsidRPr="00B23FDB">
        <w:rPr>
          <w:sz w:val="28"/>
          <w:szCs w:val="28"/>
        </w:rPr>
        <w:t>cd</w:t>
      </w:r>
      <w:proofErr w:type="spellEnd"/>
      <w:r w:rsidRPr="00B23FDB">
        <w:rPr>
          <w:sz w:val="28"/>
          <w:szCs w:val="28"/>
        </w:rPr>
        <w:t>, </w:t>
      </w:r>
      <w:proofErr w:type="spellStart"/>
      <w:r w:rsidRPr="00B23FDB">
        <w:rPr>
          <w:sz w:val="28"/>
          <w:szCs w:val="28"/>
        </w:rPr>
        <w:t>ac</w:t>
      </w:r>
      <w:proofErr w:type="spellEnd"/>
      <w:r w:rsidRPr="00B23FDB">
        <w:rPr>
          <w:sz w:val="28"/>
          <w:szCs w:val="28"/>
        </w:rPr>
        <w:t>, </w:t>
      </w:r>
      <w:proofErr w:type="spellStart"/>
      <w:r w:rsidRPr="00B23FDB">
        <w:rPr>
          <w:sz w:val="28"/>
          <w:szCs w:val="28"/>
        </w:rPr>
        <w:t>ad</w:t>
      </w:r>
      <w:proofErr w:type="spellEnd"/>
      <w:r w:rsidRPr="00B23FDB">
        <w:rPr>
          <w:sz w:val="28"/>
          <w:szCs w:val="28"/>
        </w:rPr>
        <w:t> ... 4. АВ, СВ, АD, СD ...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21. Многогранник, который состоит из двух плоских многоугольников, совмещенных параллельным переносом,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Пирамидой 2. Призмой 3. Цилиндром 4. Параллелепипедом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22. Если боковые ребра призмы перпендикулярны основанию, то призма является: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Наклонной 2. Правильной 3. Прямой 4. Выпуклой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lastRenderedPageBreak/>
        <w:t>23. Если в основании призмы лежит параллелограмм, то она является: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Правильной призмой 2. Параллелепипедом 3. Правильным многоугольником 4. Пирамидой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24. Многогранник, который состоит из плоского многоугольника, точки и отрезков соединяющих их,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Конусом 2. Пирамидой 3. Призмой 4. Шаром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25. Отрезки, соединяющие вершину пирамиды с вершинами основания, называются: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Гранями 2. Сторонами 3. Боковыми ребрами 4. Диагоналями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26. Треугольная пирамида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Правильной пирамидой 2. Тетраэдром 3. Треугольной пирамидой 4. Наклонной пирамидой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27. К правильным многогранникам не относится: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Куб 2. Тетраэдр 3. Икосаэдр 4. Пирамида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28. Высота пирамиды является: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Осью 2. Медианой 3. Перпендикуляром 4. Апофемой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29. Отрезки, соединяющие точки окружностей кругов цилиндра, называются: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Гранями цилиндра 2. Образующими цилиндра 3. Высотами цилиндра 4. Перпендикулярами цилиндра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30. Прямая , проходящая через центры оснований цилиндра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Осью цилиндра 2. Высотой цилиндра 3. Радиусом цилиндра 4. Ребром цилиндра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31. Тело, которое состоит из точки, круга и отрезков соединяющих их,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Пирамидой 2. Конусом 3. Шаром 4. Цилиндром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32. Тело, которое состоит из всех точек пространства внутри сферы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Сферой 2. Шаром 3. Цилиндром 4. Полусферой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33. Граница шара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lastRenderedPageBreak/>
        <w:t>1. Сферой 2. Шаром 3. Сечением 4. Окружностью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34. Линия пересечения двух сфер есть: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Круг 2. Полукруг 3. Окружность 4. Сечение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35. Сечение сферы называется: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Кругом 2. Большой окружностью 3. Малым кругом 4. Малой окружностью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36. Грани выпуклого многогранника являются выпуклыми: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Треугольниками 2. Углами 3. Многоугольниками 4. Шестиугольниками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37. Боковая поверхность призмы состоит из: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Параллелограммов 2. Квадратов 3. Ромбов 4. Треугольников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38. Боковая поверхность прямой призмы равна: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Произведению периметра на длину грани призмы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2. Произведению длины грани призмы на основание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3. Произведению длины грани призмы на высоту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4. Произведению периметра основания на длину боковой грани призмы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b/>
          <w:bCs/>
          <w:sz w:val="28"/>
          <w:szCs w:val="28"/>
        </w:rPr>
        <w:t>39. К правильным многогранникам относятся: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B23FDB">
        <w:rPr>
          <w:sz w:val="28"/>
          <w:szCs w:val="28"/>
        </w:rPr>
        <w:t>1. Тетраэдр 2. Куб и додекаэдр 3. Октаэдр и икосаэдр 4. Все ответы верны</w:t>
      </w:r>
    </w:p>
    <w:p w:rsidR="00B23FDB" w:rsidRPr="00B23FDB" w:rsidRDefault="00B23FDB" w:rsidP="00B23FDB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B23FDB">
        <w:rPr>
          <w:b/>
          <w:sz w:val="28"/>
          <w:szCs w:val="28"/>
        </w:rPr>
        <w:t>Ключ к тесту: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№ теста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№ теста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№ теста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№ теста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ответ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</w:tr>
      <w:tr w:rsidR="00B23FDB" w:rsidRPr="00B23FDB" w:rsidTr="00E14573"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23F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B23FDB" w:rsidRPr="00B23FDB" w:rsidRDefault="00B23FDB" w:rsidP="00B23FDB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</w:tc>
      </w:tr>
    </w:tbl>
    <w:p w:rsidR="00B23FDB" w:rsidRPr="00B23FDB" w:rsidRDefault="00B23FDB" w:rsidP="00B23F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23FDB" w:rsidRPr="00B23FDB" w:rsidSect="008E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28F"/>
    <w:multiLevelType w:val="multilevel"/>
    <w:tmpl w:val="8188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A283F"/>
    <w:multiLevelType w:val="multilevel"/>
    <w:tmpl w:val="4782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72B"/>
    <w:multiLevelType w:val="multilevel"/>
    <w:tmpl w:val="15D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938DF"/>
    <w:multiLevelType w:val="multilevel"/>
    <w:tmpl w:val="1D9C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02849"/>
    <w:multiLevelType w:val="multilevel"/>
    <w:tmpl w:val="8964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34EAD"/>
    <w:multiLevelType w:val="multilevel"/>
    <w:tmpl w:val="33164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D6662A"/>
    <w:multiLevelType w:val="multilevel"/>
    <w:tmpl w:val="46A2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92F0B"/>
    <w:multiLevelType w:val="multilevel"/>
    <w:tmpl w:val="E792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36E9"/>
    <w:multiLevelType w:val="multilevel"/>
    <w:tmpl w:val="6EBC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9585A"/>
    <w:multiLevelType w:val="multilevel"/>
    <w:tmpl w:val="57B4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C765D"/>
    <w:multiLevelType w:val="multilevel"/>
    <w:tmpl w:val="5940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31B57"/>
    <w:multiLevelType w:val="multilevel"/>
    <w:tmpl w:val="3B98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A296A"/>
    <w:multiLevelType w:val="multilevel"/>
    <w:tmpl w:val="043E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E2476"/>
    <w:multiLevelType w:val="multilevel"/>
    <w:tmpl w:val="E724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E7884"/>
    <w:multiLevelType w:val="multilevel"/>
    <w:tmpl w:val="5026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46570B"/>
    <w:multiLevelType w:val="multilevel"/>
    <w:tmpl w:val="14A0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64471"/>
    <w:multiLevelType w:val="multilevel"/>
    <w:tmpl w:val="E16A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D44FB"/>
    <w:multiLevelType w:val="multilevel"/>
    <w:tmpl w:val="1C08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BA4C5A"/>
    <w:multiLevelType w:val="multilevel"/>
    <w:tmpl w:val="A3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FC5F6C"/>
    <w:multiLevelType w:val="multilevel"/>
    <w:tmpl w:val="E986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7"/>
  </w:num>
  <w:num w:numId="11">
    <w:abstractNumId w:val="0"/>
  </w:num>
  <w:num w:numId="12">
    <w:abstractNumId w:val="12"/>
  </w:num>
  <w:num w:numId="13">
    <w:abstractNumId w:val="11"/>
  </w:num>
  <w:num w:numId="14">
    <w:abstractNumId w:val="3"/>
  </w:num>
  <w:num w:numId="15">
    <w:abstractNumId w:val="10"/>
  </w:num>
  <w:num w:numId="16">
    <w:abstractNumId w:val="13"/>
  </w:num>
  <w:num w:numId="17">
    <w:abstractNumId w:val="15"/>
  </w:num>
  <w:num w:numId="18">
    <w:abstractNumId w:val="16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9C01B6"/>
    <w:rsid w:val="00363808"/>
    <w:rsid w:val="003C0F9B"/>
    <w:rsid w:val="003E7025"/>
    <w:rsid w:val="00441536"/>
    <w:rsid w:val="007A7BE1"/>
    <w:rsid w:val="00876A3C"/>
    <w:rsid w:val="008F17BE"/>
    <w:rsid w:val="00962A61"/>
    <w:rsid w:val="009C01B6"/>
    <w:rsid w:val="009C4101"/>
    <w:rsid w:val="00B23FDB"/>
    <w:rsid w:val="00BA43E7"/>
    <w:rsid w:val="00C316DF"/>
    <w:rsid w:val="00D32A50"/>
    <w:rsid w:val="00F7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23FDB"/>
    <w:rPr>
      <w:i/>
      <w:iCs/>
    </w:rPr>
  </w:style>
  <w:style w:type="paragraph" w:styleId="a5">
    <w:name w:val="Normal (Web)"/>
    <w:basedOn w:val="a"/>
    <w:uiPriority w:val="99"/>
    <w:unhideWhenUsed/>
    <w:rsid w:val="00B2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2020-02-04T14:24:00Z</cp:lastPrinted>
  <dcterms:created xsi:type="dcterms:W3CDTF">2017-07-17T07:47:00Z</dcterms:created>
  <dcterms:modified xsi:type="dcterms:W3CDTF">2020-06-03T10:25:00Z</dcterms:modified>
</cp:coreProperties>
</file>